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D5" w:rsidRDefault="004903D5" w:rsidP="004903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903D5" w:rsidRDefault="004903D5" w:rsidP="004903D5">
      <w:pPr>
        <w:rPr>
          <w:rFonts w:ascii="Times New Roman" w:hAnsi="Times New Roman" w:cs="Times New Roman"/>
          <w:sz w:val="28"/>
          <w:szCs w:val="28"/>
        </w:rPr>
      </w:pPr>
    </w:p>
    <w:p w:rsidR="004903D5" w:rsidRDefault="004903D5" w:rsidP="004903D5">
      <w:pPr>
        <w:rPr>
          <w:rFonts w:ascii="Times New Roman" w:hAnsi="Times New Roman" w:cs="Times New Roman"/>
          <w:sz w:val="28"/>
          <w:szCs w:val="28"/>
        </w:rPr>
      </w:pPr>
    </w:p>
    <w:p w:rsidR="004903D5" w:rsidRPr="00671B9F" w:rsidRDefault="004903D5" w:rsidP="004903D5">
      <w:pPr>
        <w:rPr>
          <w:rFonts w:ascii="Times New Roman" w:hAnsi="Times New Roman" w:cs="Times New Roman"/>
          <w:sz w:val="28"/>
          <w:szCs w:val="28"/>
        </w:rPr>
      </w:pPr>
    </w:p>
    <w:p w:rsidR="004903D5" w:rsidRPr="00671B9F" w:rsidRDefault="004903D5" w:rsidP="0049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9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903D5" w:rsidRDefault="004903D5" w:rsidP="00490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715D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671B9F">
        <w:rPr>
          <w:rFonts w:ascii="Times New Roman" w:hAnsi="Times New Roman" w:cs="Times New Roman"/>
          <w:b/>
          <w:sz w:val="28"/>
          <w:szCs w:val="28"/>
        </w:rPr>
        <w:t xml:space="preserve"> фестивале </w:t>
      </w:r>
      <w:r>
        <w:rPr>
          <w:rFonts w:ascii="Times New Roman" w:hAnsi="Times New Roman" w:cs="Times New Roman"/>
          <w:b/>
          <w:sz w:val="28"/>
          <w:szCs w:val="28"/>
        </w:rPr>
        <w:t>военно-</w:t>
      </w:r>
      <w:r w:rsidRPr="00671B9F">
        <w:rPr>
          <w:rFonts w:ascii="Times New Roman" w:hAnsi="Times New Roman" w:cs="Times New Roman"/>
          <w:b/>
          <w:sz w:val="28"/>
          <w:szCs w:val="28"/>
        </w:rPr>
        <w:t xml:space="preserve">патриотической песни </w:t>
      </w:r>
    </w:p>
    <w:p w:rsidR="004903D5" w:rsidRPr="00671B9F" w:rsidRDefault="004903D5" w:rsidP="00490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B9F">
        <w:rPr>
          <w:rFonts w:ascii="Times New Roman" w:hAnsi="Times New Roman" w:cs="Times New Roman"/>
          <w:b/>
          <w:bCs/>
          <w:sz w:val="28"/>
          <w:szCs w:val="28"/>
        </w:rPr>
        <w:t>«С чего начинается Родина»</w:t>
      </w:r>
    </w:p>
    <w:p w:rsidR="004903D5" w:rsidRPr="00671B9F" w:rsidRDefault="004903D5" w:rsidP="0049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3D5" w:rsidRPr="00671B9F" w:rsidRDefault="004903D5" w:rsidP="00490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68"/>
        <w:gridCol w:w="1981"/>
        <w:gridCol w:w="2127"/>
        <w:gridCol w:w="1701"/>
        <w:gridCol w:w="1547"/>
      </w:tblGrid>
      <w:tr w:rsidR="004903D5" w:rsidRPr="00A80F65" w:rsidTr="007439AB">
        <w:trPr>
          <w:trHeight w:val="893"/>
        </w:trPr>
        <w:tc>
          <w:tcPr>
            <w:tcW w:w="225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39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060" w:type="pct"/>
          </w:tcPr>
          <w:p w:rsidR="004903D5" w:rsidRPr="00A80F65" w:rsidRDefault="004903D5" w:rsidP="007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4903D5" w:rsidRPr="00A80F65" w:rsidRDefault="004903D5" w:rsidP="007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138" w:type="pct"/>
          </w:tcPr>
          <w:p w:rsidR="004903D5" w:rsidRPr="00A80F65" w:rsidRDefault="004903D5" w:rsidP="00743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Авторы, название произведения,</w:t>
            </w:r>
          </w:p>
          <w:p w:rsidR="004903D5" w:rsidRPr="00A80F65" w:rsidRDefault="004903D5" w:rsidP="007439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910" w:type="pct"/>
          </w:tcPr>
          <w:p w:rsidR="004903D5" w:rsidRDefault="00715D79" w:rsidP="00715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руководителя, </w:t>
            </w:r>
          </w:p>
          <w:p w:rsidR="00715D79" w:rsidRPr="00715D79" w:rsidRDefault="00715D79" w:rsidP="00743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D7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828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5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</w:tr>
      <w:tr w:rsidR="004903D5" w:rsidRPr="00A80F65" w:rsidTr="007439AB">
        <w:trPr>
          <w:trHeight w:val="893"/>
        </w:trPr>
        <w:tc>
          <w:tcPr>
            <w:tcW w:w="225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4903D5" w:rsidRPr="00A80F65" w:rsidRDefault="004903D5" w:rsidP="0074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3D5" w:rsidRPr="00671B9F" w:rsidRDefault="004903D5" w:rsidP="004903D5">
      <w:pPr>
        <w:rPr>
          <w:rFonts w:ascii="Times New Roman" w:hAnsi="Times New Roman" w:cs="Times New Roman"/>
          <w:sz w:val="28"/>
          <w:szCs w:val="28"/>
        </w:rPr>
      </w:pPr>
    </w:p>
    <w:p w:rsidR="004903D5" w:rsidRPr="00671B9F" w:rsidRDefault="004903D5" w:rsidP="004903D5">
      <w:pPr>
        <w:rPr>
          <w:rFonts w:ascii="Times New Roman" w:hAnsi="Times New Roman" w:cs="Times New Roman"/>
          <w:sz w:val="28"/>
          <w:szCs w:val="28"/>
        </w:rPr>
      </w:pPr>
    </w:p>
    <w:p w:rsidR="003A4F59" w:rsidRDefault="003A4F59"/>
    <w:sectPr w:rsidR="003A4F59" w:rsidSect="00671B9F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C3"/>
    <w:rsid w:val="003A4F59"/>
    <w:rsid w:val="004903D5"/>
    <w:rsid w:val="00715D79"/>
    <w:rsid w:val="00C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898F"/>
  <w15:chartTrackingRefBased/>
  <w15:docId w15:val="{7AA23BE5-5BBB-4C5C-A0B6-7EC26C89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Марина Анатольевна</dc:creator>
  <cp:keywords/>
  <dc:description/>
  <cp:lastModifiedBy>Овчинникова Марина Анатольевна</cp:lastModifiedBy>
  <cp:revision>2</cp:revision>
  <dcterms:created xsi:type="dcterms:W3CDTF">2021-02-09T05:02:00Z</dcterms:created>
  <dcterms:modified xsi:type="dcterms:W3CDTF">2021-02-09T05:02:00Z</dcterms:modified>
</cp:coreProperties>
</file>